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CFD4" w14:textId="35A40267" w:rsidR="00E23FBD" w:rsidRDefault="00625086" w:rsidP="00625086">
      <w:pPr>
        <w:pStyle w:val="ListParagraph"/>
        <w:numPr>
          <w:ilvl w:val="0"/>
          <w:numId w:val="1"/>
        </w:numPr>
      </w:pPr>
      <w:r w:rsidRPr="00625086">
        <w:t>Impact on Learning Prabhat Khaba(March 2014)</w:t>
      </w:r>
    </w:p>
    <w:p w14:paraId="2F3EFF98" w14:textId="494F30EB" w:rsidR="00625086" w:rsidRDefault="00625086" w:rsidP="00625086">
      <w:pPr>
        <w:pStyle w:val="ListParagraph"/>
        <w:numPr>
          <w:ilvl w:val="0"/>
          <w:numId w:val="1"/>
        </w:numPr>
      </w:pPr>
      <w:r w:rsidRPr="00625086">
        <w:t>Parents think-intervene in school</w:t>
      </w:r>
      <w:r>
        <w:t xml:space="preserve"> ?</w:t>
      </w:r>
    </w:p>
    <w:p w14:paraId="737CE87C" w14:textId="75503C1C" w:rsidR="00625086" w:rsidRDefault="00625086" w:rsidP="00625086">
      <w:pPr>
        <w:pStyle w:val="ListParagraph"/>
        <w:numPr>
          <w:ilvl w:val="0"/>
          <w:numId w:val="1"/>
        </w:numPr>
      </w:pPr>
      <w:r w:rsidRPr="00625086">
        <w:t>Ward Sabha artic</w:t>
      </w:r>
      <w:r>
        <w:t>l</w:t>
      </w:r>
      <w:r w:rsidRPr="00625086">
        <w:t xml:space="preserve">e by </w:t>
      </w:r>
      <w:r>
        <w:t xml:space="preserve">Pranav </w:t>
      </w:r>
      <w:r w:rsidRPr="00625086">
        <w:t>28102013</w:t>
      </w:r>
    </w:p>
    <w:p w14:paraId="17067D99" w14:textId="2878602F" w:rsidR="00625086" w:rsidRDefault="00D22727" w:rsidP="00625086">
      <w:pPr>
        <w:pStyle w:val="ListParagraph"/>
        <w:numPr>
          <w:ilvl w:val="0"/>
          <w:numId w:val="1"/>
        </w:numPr>
      </w:pPr>
      <w:r w:rsidRPr="00D22727">
        <w:t xml:space="preserve">Ward Sabha news </w:t>
      </w:r>
      <w:r w:rsidR="009E45CB" w:rsidRPr="009E45CB">
        <w:t>23122013</w:t>
      </w:r>
    </w:p>
    <w:p w14:paraId="19795B01" w14:textId="5AD4E162" w:rsidR="00813033" w:rsidRDefault="00813033" w:rsidP="00625086">
      <w:pPr>
        <w:pStyle w:val="ListParagraph"/>
        <w:numPr>
          <w:ilvl w:val="0"/>
          <w:numId w:val="1"/>
        </w:numPr>
      </w:pPr>
      <w:r w:rsidRPr="00813033">
        <w:t xml:space="preserve">Waste Water Mngt 2020 </w:t>
      </w:r>
      <w:r>
        <w:t>- One</w:t>
      </w:r>
      <w:r w:rsidRPr="00813033">
        <w:t xml:space="preserve"> village </w:t>
      </w:r>
      <w:r>
        <w:t>field note</w:t>
      </w:r>
    </w:p>
    <w:p w14:paraId="255B3398" w14:textId="2AF0F8F1" w:rsidR="009E45CB" w:rsidRDefault="009E45CB" w:rsidP="00625086">
      <w:pPr>
        <w:pStyle w:val="ListParagraph"/>
        <w:numPr>
          <w:ilvl w:val="0"/>
          <w:numId w:val="1"/>
        </w:numPr>
      </w:pPr>
      <w:r w:rsidRPr="009E45CB">
        <w:t>Zero waste village Sunai approach December 2020</w:t>
      </w:r>
    </w:p>
    <w:p w14:paraId="64A6DA59" w14:textId="6C2050F3" w:rsidR="009E45CB" w:rsidRDefault="00E26096" w:rsidP="00625086">
      <w:pPr>
        <w:pStyle w:val="ListParagraph"/>
        <w:numPr>
          <w:ilvl w:val="0"/>
          <w:numId w:val="1"/>
        </w:numPr>
      </w:pPr>
      <w:r w:rsidRPr="00E26096">
        <w:t>Sanitation-Awareness-(November 2020)</w:t>
      </w:r>
      <w:r w:rsidR="000C089F" w:rsidRPr="000C089F">
        <w:t xml:space="preserve"> </w:t>
      </w:r>
      <w:r w:rsidR="000C089F">
        <w:t xml:space="preserve">Survey </w:t>
      </w:r>
      <w:r w:rsidR="000C089F" w:rsidRPr="000C089F">
        <w:t xml:space="preserve">in </w:t>
      </w:r>
      <w:r w:rsidR="00215CA7">
        <w:t>the v</w:t>
      </w:r>
      <w:r w:rsidR="000C089F" w:rsidRPr="000C089F">
        <w:t>illage</w:t>
      </w:r>
      <w:r w:rsidR="00215CA7">
        <w:t>s</w:t>
      </w:r>
      <w:r w:rsidR="000C089F" w:rsidRPr="000C089F">
        <w:t xml:space="preserve"> of Bihar </w:t>
      </w:r>
      <w:r w:rsidR="000C089F">
        <w:t xml:space="preserve">by </w:t>
      </w:r>
      <w:r w:rsidR="000C089F" w:rsidRPr="000C089F">
        <w:t xml:space="preserve">Sunai </w:t>
      </w:r>
      <w:r w:rsidR="000C089F">
        <w:t>team</w:t>
      </w:r>
    </w:p>
    <w:sectPr w:rsidR="009E4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3EDF"/>
    <w:multiLevelType w:val="hybridMultilevel"/>
    <w:tmpl w:val="7F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8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FC"/>
    <w:rsid w:val="000C089F"/>
    <w:rsid w:val="00215CA7"/>
    <w:rsid w:val="00625086"/>
    <w:rsid w:val="006876FC"/>
    <w:rsid w:val="00813033"/>
    <w:rsid w:val="009E45CB"/>
    <w:rsid w:val="00D22727"/>
    <w:rsid w:val="00E23FBD"/>
    <w:rsid w:val="00E2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3F9E"/>
  <w15:chartTrackingRefBased/>
  <w15:docId w15:val="{737B3860-DE71-4BBD-A43C-58283514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chaudhary</dc:creator>
  <cp:keywords/>
  <dc:description/>
  <cp:lastModifiedBy>pranav chaudhary</cp:lastModifiedBy>
  <cp:revision>8</cp:revision>
  <dcterms:created xsi:type="dcterms:W3CDTF">2023-07-27T13:57:00Z</dcterms:created>
  <dcterms:modified xsi:type="dcterms:W3CDTF">2023-07-28T09:15:00Z</dcterms:modified>
</cp:coreProperties>
</file>